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F3B24" w14:textId="77777777" w:rsidR="00113959" w:rsidRDefault="00113959" w:rsidP="00113959">
      <w:pPr>
        <w:spacing w:line="360" w:lineRule="auto"/>
        <w:rPr>
          <w:rFonts w:ascii="宋体" w:eastAsia="宋体" w:hAnsi="宋体" w:cs="Matura MT Script Capitals"/>
          <w:b/>
          <w:bCs/>
          <w:sz w:val="32"/>
          <w:szCs w:val="32"/>
        </w:rPr>
      </w:pPr>
      <w:r>
        <w:rPr>
          <w:rFonts w:ascii="宋体" w:eastAsia="宋体" w:hAnsi="宋体" w:cs="Matura MT Script Capitals" w:hint="eastAsia"/>
          <w:b/>
          <w:bCs/>
          <w:sz w:val="32"/>
          <w:szCs w:val="32"/>
        </w:rPr>
        <w:t>附件2：</w:t>
      </w:r>
    </w:p>
    <w:p w14:paraId="2F1CA42E" w14:textId="77777777" w:rsidR="00113959" w:rsidRPr="00632318" w:rsidRDefault="00113959" w:rsidP="00113959">
      <w:pPr>
        <w:spacing w:line="360" w:lineRule="auto"/>
        <w:jc w:val="center"/>
        <w:rPr>
          <w:rFonts w:ascii="宋体" w:eastAsia="宋体" w:hAnsi="宋体" w:cs="Matura MT Script Capitals"/>
          <w:sz w:val="32"/>
          <w:szCs w:val="32"/>
        </w:rPr>
      </w:pPr>
      <w:r w:rsidRPr="00632318">
        <w:rPr>
          <w:rFonts w:ascii="宋体" w:eastAsia="宋体" w:hAnsi="宋体" w:cs="Matura MT Script Capitals" w:hint="eastAsia"/>
          <w:b/>
          <w:bCs/>
          <w:sz w:val="32"/>
          <w:szCs w:val="32"/>
        </w:rPr>
        <w:t>嘉宾确认回执单</w:t>
      </w:r>
    </w:p>
    <w:tbl>
      <w:tblPr>
        <w:tblpPr w:leftFromText="180" w:rightFromText="180" w:vertAnchor="text" w:horzAnchor="page" w:tblpX="1787" w:tblpY="300"/>
        <w:tblOverlap w:val="never"/>
        <w:tblW w:w="89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5"/>
        <w:gridCol w:w="742"/>
        <w:gridCol w:w="2082"/>
        <w:gridCol w:w="146"/>
        <w:gridCol w:w="1414"/>
        <w:gridCol w:w="814"/>
        <w:gridCol w:w="2228"/>
      </w:tblGrid>
      <w:tr w:rsidR="00113959" w:rsidRPr="00632318" w14:paraId="598C7EE7" w14:textId="77777777" w:rsidTr="00834CA2">
        <w:trPr>
          <w:trHeight w:val="599"/>
        </w:trPr>
        <w:tc>
          <w:tcPr>
            <w:tcW w:w="1485" w:type="dxa"/>
            <w:vAlign w:val="center"/>
          </w:tcPr>
          <w:p w14:paraId="78D332DA" w14:textId="77777777" w:rsidR="00113959" w:rsidRPr="00DF2303" w:rsidRDefault="00113959" w:rsidP="00834CA2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DF2303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单位全称</w:t>
            </w:r>
          </w:p>
        </w:tc>
        <w:tc>
          <w:tcPr>
            <w:tcW w:w="7426" w:type="dxa"/>
            <w:gridSpan w:val="6"/>
            <w:vAlign w:val="center"/>
          </w:tcPr>
          <w:p w14:paraId="5952D399" w14:textId="77777777" w:rsidR="00113959" w:rsidRPr="00DF2303" w:rsidRDefault="00113959" w:rsidP="00834CA2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113959" w:rsidRPr="00632318" w14:paraId="0505684D" w14:textId="77777777" w:rsidTr="00834CA2">
        <w:trPr>
          <w:trHeight w:val="662"/>
        </w:trPr>
        <w:tc>
          <w:tcPr>
            <w:tcW w:w="1485" w:type="dxa"/>
            <w:vAlign w:val="center"/>
          </w:tcPr>
          <w:p w14:paraId="7DED5A73" w14:textId="77777777" w:rsidR="00113959" w:rsidRPr="00DF2303" w:rsidRDefault="00113959" w:rsidP="00834CA2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DF2303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姓    名</w:t>
            </w:r>
          </w:p>
        </w:tc>
        <w:tc>
          <w:tcPr>
            <w:tcW w:w="2824" w:type="dxa"/>
            <w:gridSpan w:val="2"/>
            <w:vAlign w:val="center"/>
          </w:tcPr>
          <w:p w14:paraId="15B3FB9F" w14:textId="77777777" w:rsidR="00113959" w:rsidRPr="00DF2303" w:rsidRDefault="00113959" w:rsidP="00834CA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34C8B065" w14:textId="77777777" w:rsidR="00113959" w:rsidRPr="00DF2303" w:rsidRDefault="00113959" w:rsidP="00834CA2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DF2303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职   位</w:t>
            </w:r>
          </w:p>
        </w:tc>
        <w:tc>
          <w:tcPr>
            <w:tcW w:w="3042" w:type="dxa"/>
            <w:gridSpan w:val="2"/>
            <w:vAlign w:val="center"/>
          </w:tcPr>
          <w:p w14:paraId="1223DDEC" w14:textId="77777777" w:rsidR="00113959" w:rsidRPr="00DF2303" w:rsidRDefault="00113959" w:rsidP="00834CA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113959" w:rsidRPr="00632318" w14:paraId="235D437C" w14:textId="77777777" w:rsidTr="00834CA2">
        <w:trPr>
          <w:trHeight w:val="697"/>
        </w:trPr>
        <w:tc>
          <w:tcPr>
            <w:tcW w:w="1485" w:type="dxa"/>
            <w:vAlign w:val="center"/>
          </w:tcPr>
          <w:p w14:paraId="3B7F02FA" w14:textId="77777777" w:rsidR="00113959" w:rsidRPr="00DF2303" w:rsidRDefault="00113959" w:rsidP="00834CA2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DF2303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手 机 号</w:t>
            </w:r>
          </w:p>
        </w:tc>
        <w:tc>
          <w:tcPr>
            <w:tcW w:w="2824" w:type="dxa"/>
            <w:gridSpan w:val="2"/>
            <w:vAlign w:val="center"/>
          </w:tcPr>
          <w:p w14:paraId="12A202B8" w14:textId="77777777" w:rsidR="00113959" w:rsidRPr="00DF2303" w:rsidRDefault="00113959" w:rsidP="00834CA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6C4F14C6" w14:textId="77777777" w:rsidR="00113959" w:rsidRPr="00DF2303" w:rsidRDefault="00113959" w:rsidP="00834CA2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DF2303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微 信 号</w:t>
            </w:r>
          </w:p>
        </w:tc>
        <w:tc>
          <w:tcPr>
            <w:tcW w:w="3042" w:type="dxa"/>
            <w:gridSpan w:val="2"/>
            <w:vAlign w:val="center"/>
          </w:tcPr>
          <w:p w14:paraId="30DCD828" w14:textId="77777777" w:rsidR="00113959" w:rsidRPr="00DF2303" w:rsidRDefault="00113959" w:rsidP="00834CA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113959" w:rsidRPr="00632318" w14:paraId="3CA22D0C" w14:textId="77777777" w:rsidTr="00834CA2">
        <w:trPr>
          <w:trHeight w:val="689"/>
        </w:trPr>
        <w:tc>
          <w:tcPr>
            <w:tcW w:w="1485" w:type="dxa"/>
            <w:vAlign w:val="center"/>
          </w:tcPr>
          <w:p w14:paraId="4BF2B46D" w14:textId="77777777" w:rsidR="00113959" w:rsidRPr="00DF2303" w:rsidRDefault="00113959" w:rsidP="00834CA2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proofErr w:type="gramStart"/>
            <w:r w:rsidRPr="00DF2303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邮</w:t>
            </w:r>
            <w:proofErr w:type="gramEnd"/>
            <w:r w:rsidRPr="00DF2303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 xml:space="preserve">    箱</w:t>
            </w:r>
          </w:p>
        </w:tc>
        <w:tc>
          <w:tcPr>
            <w:tcW w:w="2824" w:type="dxa"/>
            <w:gridSpan w:val="2"/>
            <w:vAlign w:val="center"/>
          </w:tcPr>
          <w:p w14:paraId="3900A545" w14:textId="77777777" w:rsidR="00113959" w:rsidRPr="00DF2303" w:rsidRDefault="00113959" w:rsidP="00834CA2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DF2303">
              <w:rPr>
                <w:rFonts w:ascii="宋体" w:eastAsia="宋体" w:hAnsi="宋体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560" w:type="dxa"/>
            <w:gridSpan w:val="2"/>
            <w:vAlign w:val="center"/>
          </w:tcPr>
          <w:p w14:paraId="68D12294" w14:textId="77777777" w:rsidR="00113959" w:rsidRPr="00DF2303" w:rsidRDefault="00113959" w:rsidP="00834CA2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DF2303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会议经办人及联系方式</w:t>
            </w:r>
          </w:p>
        </w:tc>
        <w:tc>
          <w:tcPr>
            <w:tcW w:w="3042" w:type="dxa"/>
            <w:gridSpan w:val="2"/>
            <w:vAlign w:val="center"/>
          </w:tcPr>
          <w:p w14:paraId="3A2871CA" w14:textId="77777777" w:rsidR="00113959" w:rsidRPr="00DF2303" w:rsidRDefault="00113959" w:rsidP="00834CA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113959" w:rsidRPr="00632318" w14:paraId="7B2712F1" w14:textId="77777777" w:rsidTr="00834CA2">
        <w:trPr>
          <w:trHeight w:val="759"/>
        </w:trPr>
        <w:tc>
          <w:tcPr>
            <w:tcW w:w="1485" w:type="dxa"/>
            <w:vAlign w:val="center"/>
          </w:tcPr>
          <w:p w14:paraId="34A6F6F5" w14:textId="77777777" w:rsidR="00113959" w:rsidRPr="00DF2303" w:rsidRDefault="00113959" w:rsidP="00834CA2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DF2303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到达时间</w:t>
            </w:r>
          </w:p>
        </w:tc>
        <w:tc>
          <w:tcPr>
            <w:tcW w:w="7426" w:type="dxa"/>
            <w:gridSpan w:val="6"/>
            <w:vAlign w:val="center"/>
          </w:tcPr>
          <w:p w14:paraId="045CE76E" w14:textId="77777777" w:rsidR="00113959" w:rsidRPr="00DF2303" w:rsidRDefault="00113959" w:rsidP="00834CA2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113959" w:rsidRPr="00632318" w14:paraId="0B1EAB42" w14:textId="77777777" w:rsidTr="00834CA2">
        <w:trPr>
          <w:trHeight w:val="682"/>
        </w:trPr>
        <w:tc>
          <w:tcPr>
            <w:tcW w:w="1485" w:type="dxa"/>
            <w:vAlign w:val="center"/>
          </w:tcPr>
          <w:p w14:paraId="250E994B" w14:textId="77777777" w:rsidR="00113959" w:rsidRPr="00DF2303" w:rsidRDefault="00113959" w:rsidP="00834CA2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DF2303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交通工具</w:t>
            </w:r>
          </w:p>
        </w:tc>
        <w:tc>
          <w:tcPr>
            <w:tcW w:w="7426" w:type="dxa"/>
            <w:gridSpan w:val="6"/>
            <w:vAlign w:val="center"/>
          </w:tcPr>
          <w:p w14:paraId="3C1BA1E5" w14:textId="77777777" w:rsidR="00113959" w:rsidRPr="00DF2303" w:rsidRDefault="00113959" w:rsidP="00834CA2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DF2303">
              <w:rPr>
                <w:rFonts w:ascii="宋体" w:eastAsia="宋体" w:hAnsi="宋体" w:cs="宋体" w:hint="eastAsia"/>
                <w:sz w:val="24"/>
                <w:szCs w:val="24"/>
              </w:rPr>
              <w:t>交通工具： 飞机航班号□；火车车次□；自驾□；</w:t>
            </w:r>
          </w:p>
        </w:tc>
      </w:tr>
      <w:tr w:rsidR="00113959" w:rsidRPr="00632318" w14:paraId="6D763C79" w14:textId="77777777" w:rsidTr="00834CA2">
        <w:trPr>
          <w:trHeight w:val="682"/>
        </w:trPr>
        <w:tc>
          <w:tcPr>
            <w:tcW w:w="1485" w:type="dxa"/>
            <w:vAlign w:val="center"/>
          </w:tcPr>
          <w:p w14:paraId="329CA705" w14:textId="77777777" w:rsidR="00113959" w:rsidRPr="00DF2303" w:rsidRDefault="00113959" w:rsidP="00834CA2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DF2303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到达地点</w:t>
            </w:r>
          </w:p>
        </w:tc>
        <w:tc>
          <w:tcPr>
            <w:tcW w:w="7426" w:type="dxa"/>
            <w:gridSpan w:val="6"/>
            <w:vAlign w:val="center"/>
          </w:tcPr>
          <w:p w14:paraId="3EC02C74" w14:textId="77777777" w:rsidR="00113959" w:rsidRPr="00DF2303" w:rsidRDefault="00113959" w:rsidP="00834CA2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13959" w:rsidRPr="00632318" w14:paraId="0301F77D" w14:textId="77777777" w:rsidTr="00834CA2">
        <w:trPr>
          <w:trHeight w:val="682"/>
        </w:trPr>
        <w:tc>
          <w:tcPr>
            <w:tcW w:w="1485" w:type="dxa"/>
            <w:vAlign w:val="center"/>
          </w:tcPr>
          <w:p w14:paraId="6BFAE218" w14:textId="77777777" w:rsidR="00113959" w:rsidRPr="00DF2303" w:rsidRDefault="00113959" w:rsidP="00834CA2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DF2303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安排接送</w:t>
            </w:r>
          </w:p>
        </w:tc>
        <w:tc>
          <w:tcPr>
            <w:tcW w:w="7426" w:type="dxa"/>
            <w:gridSpan w:val="6"/>
            <w:vAlign w:val="center"/>
          </w:tcPr>
          <w:p w14:paraId="12C0A18A" w14:textId="77777777" w:rsidR="00113959" w:rsidRPr="00DF2303" w:rsidRDefault="00113959" w:rsidP="00834CA2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DF2303">
              <w:rPr>
                <w:rFonts w:ascii="宋体" w:eastAsia="宋体" w:hAnsi="宋体" w:cs="宋体" w:hint="eastAsia"/>
                <w:sz w:val="24"/>
                <w:szCs w:val="24"/>
              </w:rPr>
              <w:t>是 □；</w:t>
            </w:r>
            <w:r w:rsidRPr="00DF2303">
              <w:rPr>
                <w:rFonts w:ascii="宋体" w:eastAsia="宋体" w:hAnsi="宋体" w:cs="宋体"/>
                <w:sz w:val="24"/>
                <w:szCs w:val="24"/>
              </w:rPr>
              <w:t xml:space="preserve">                 </w:t>
            </w:r>
            <w:r w:rsidRPr="00DF2303">
              <w:rPr>
                <w:rFonts w:ascii="宋体" w:eastAsia="宋体" w:hAnsi="宋体" w:cs="宋体" w:hint="eastAsia"/>
                <w:sz w:val="24"/>
                <w:szCs w:val="24"/>
              </w:rPr>
              <w:t xml:space="preserve">否 □； </w:t>
            </w:r>
          </w:p>
        </w:tc>
      </w:tr>
      <w:tr w:rsidR="00113959" w:rsidRPr="00632318" w14:paraId="6CAC8EF7" w14:textId="77777777" w:rsidTr="00834CA2">
        <w:trPr>
          <w:trHeight w:val="682"/>
        </w:trPr>
        <w:tc>
          <w:tcPr>
            <w:tcW w:w="1485" w:type="dxa"/>
            <w:vAlign w:val="center"/>
          </w:tcPr>
          <w:p w14:paraId="7D802D67" w14:textId="77777777" w:rsidR="00113959" w:rsidRPr="00DF2303" w:rsidRDefault="00113959" w:rsidP="00834CA2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DF2303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回程车票</w:t>
            </w:r>
          </w:p>
        </w:tc>
        <w:tc>
          <w:tcPr>
            <w:tcW w:w="7426" w:type="dxa"/>
            <w:gridSpan w:val="6"/>
            <w:vAlign w:val="center"/>
          </w:tcPr>
          <w:p w14:paraId="395AD510" w14:textId="77777777" w:rsidR="00113959" w:rsidRPr="00DF2303" w:rsidRDefault="00113959" w:rsidP="00834CA2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DF2303">
              <w:rPr>
                <w:rFonts w:ascii="宋体" w:eastAsia="宋体" w:hAnsi="宋体" w:cs="宋体" w:hint="eastAsia"/>
                <w:sz w:val="24"/>
                <w:szCs w:val="24"/>
              </w:rPr>
              <w:t>是 □；</w:t>
            </w:r>
            <w:r w:rsidRPr="00DF2303">
              <w:rPr>
                <w:rFonts w:ascii="宋体" w:eastAsia="宋体" w:hAnsi="宋体" w:cs="宋体"/>
                <w:sz w:val="24"/>
                <w:szCs w:val="24"/>
              </w:rPr>
              <w:t xml:space="preserve">                 </w:t>
            </w:r>
            <w:r w:rsidRPr="00DF2303">
              <w:rPr>
                <w:rFonts w:ascii="宋体" w:eastAsia="宋体" w:hAnsi="宋体" w:cs="宋体" w:hint="eastAsia"/>
                <w:sz w:val="24"/>
                <w:szCs w:val="24"/>
              </w:rPr>
              <w:t>否 □；</w:t>
            </w:r>
          </w:p>
        </w:tc>
      </w:tr>
      <w:tr w:rsidR="00113959" w:rsidRPr="00632318" w14:paraId="12A95CF4" w14:textId="77777777" w:rsidTr="00834CA2">
        <w:trPr>
          <w:trHeight w:val="836"/>
        </w:trPr>
        <w:tc>
          <w:tcPr>
            <w:tcW w:w="8911" w:type="dxa"/>
            <w:gridSpan w:val="7"/>
            <w:vAlign w:val="center"/>
          </w:tcPr>
          <w:p w14:paraId="32F596DD" w14:textId="77777777" w:rsidR="00113959" w:rsidRPr="00DF2303" w:rsidRDefault="00113959" w:rsidP="00834CA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F2303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随行人员：</w:t>
            </w:r>
          </w:p>
        </w:tc>
      </w:tr>
      <w:tr w:rsidR="00113959" w:rsidRPr="00632318" w14:paraId="7A860010" w14:textId="77777777" w:rsidTr="00834CA2">
        <w:trPr>
          <w:trHeight w:val="836"/>
        </w:trPr>
        <w:tc>
          <w:tcPr>
            <w:tcW w:w="2227" w:type="dxa"/>
            <w:gridSpan w:val="2"/>
            <w:vAlign w:val="center"/>
          </w:tcPr>
          <w:p w14:paraId="065FA6C1" w14:textId="77777777" w:rsidR="00113959" w:rsidRPr="00DF2303" w:rsidRDefault="00113959" w:rsidP="00834CA2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DF2303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2228" w:type="dxa"/>
            <w:gridSpan w:val="2"/>
            <w:vAlign w:val="center"/>
          </w:tcPr>
          <w:p w14:paraId="1E8CF0BD" w14:textId="77777777" w:rsidR="00113959" w:rsidRPr="00DF2303" w:rsidRDefault="00113959" w:rsidP="00834CA2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F2303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2228" w:type="dxa"/>
            <w:gridSpan w:val="2"/>
            <w:vAlign w:val="center"/>
          </w:tcPr>
          <w:p w14:paraId="1FFC4619" w14:textId="77777777" w:rsidR="00113959" w:rsidRPr="00DF2303" w:rsidRDefault="00113959" w:rsidP="00834CA2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F2303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职务</w:t>
            </w:r>
          </w:p>
        </w:tc>
        <w:tc>
          <w:tcPr>
            <w:tcW w:w="2228" w:type="dxa"/>
            <w:vAlign w:val="center"/>
          </w:tcPr>
          <w:p w14:paraId="2C19F2D8" w14:textId="77777777" w:rsidR="00113959" w:rsidRPr="00DF2303" w:rsidRDefault="00113959" w:rsidP="00834CA2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F2303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电话</w:t>
            </w:r>
          </w:p>
        </w:tc>
      </w:tr>
      <w:tr w:rsidR="00113959" w:rsidRPr="00632318" w14:paraId="759F1465" w14:textId="77777777" w:rsidTr="00834CA2">
        <w:trPr>
          <w:trHeight w:val="508"/>
        </w:trPr>
        <w:tc>
          <w:tcPr>
            <w:tcW w:w="2227" w:type="dxa"/>
            <w:gridSpan w:val="2"/>
            <w:tcBorders>
              <w:bottom w:val="single" w:sz="4" w:space="0" w:color="auto"/>
            </w:tcBorders>
            <w:vAlign w:val="center"/>
          </w:tcPr>
          <w:p w14:paraId="01BD5D7A" w14:textId="77777777" w:rsidR="00113959" w:rsidRPr="00DF2303" w:rsidRDefault="00113959" w:rsidP="00834CA2">
            <w:pPr>
              <w:spacing w:line="360" w:lineRule="auto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8" w:type="dxa"/>
            <w:gridSpan w:val="2"/>
            <w:tcBorders>
              <w:bottom w:val="single" w:sz="4" w:space="0" w:color="auto"/>
            </w:tcBorders>
            <w:vAlign w:val="center"/>
          </w:tcPr>
          <w:p w14:paraId="58B7C7F1" w14:textId="77777777" w:rsidR="00113959" w:rsidRPr="00DF2303" w:rsidRDefault="00113959" w:rsidP="00834CA2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228" w:type="dxa"/>
            <w:gridSpan w:val="2"/>
            <w:tcBorders>
              <w:bottom w:val="single" w:sz="4" w:space="0" w:color="auto"/>
            </w:tcBorders>
            <w:vAlign w:val="center"/>
          </w:tcPr>
          <w:p w14:paraId="1D7E525B" w14:textId="77777777" w:rsidR="00113959" w:rsidRPr="00DF2303" w:rsidRDefault="00113959" w:rsidP="00834CA2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228" w:type="dxa"/>
            <w:tcBorders>
              <w:bottom w:val="single" w:sz="4" w:space="0" w:color="auto"/>
            </w:tcBorders>
            <w:vAlign w:val="center"/>
          </w:tcPr>
          <w:p w14:paraId="122A2376" w14:textId="77777777" w:rsidR="00113959" w:rsidRPr="00DF2303" w:rsidRDefault="00113959" w:rsidP="00834CA2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13959" w:rsidRPr="00632318" w14:paraId="6DFC3589" w14:textId="77777777" w:rsidTr="00834CA2">
        <w:trPr>
          <w:trHeight w:val="483"/>
        </w:trPr>
        <w:tc>
          <w:tcPr>
            <w:tcW w:w="22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DE5F2C" w14:textId="77777777" w:rsidR="00113959" w:rsidRPr="00DF2303" w:rsidRDefault="00113959" w:rsidP="00834CA2">
            <w:pPr>
              <w:spacing w:line="360" w:lineRule="auto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F61E2F" w14:textId="77777777" w:rsidR="00113959" w:rsidRPr="00DF2303" w:rsidRDefault="00113959" w:rsidP="00834CA2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2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F0CD04" w14:textId="77777777" w:rsidR="00113959" w:rsidRPr="00DF2303" w:rsidRDefault="00113959" w:rsidP="00834CA2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F5C110" w14:textId="77777777" w:rsidR="00113959" w:rsidRPr="00DF2303" w:rsidRDefault="00113959" w:rsidP="00834CA2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13959" w:rsidRPr="00632318" w14:paraId="324C5C57" w14:textId="77777777" w:rsidTr="00834CA2">
        <w:trPr>
          <w:trHeight w:val="491"/>
        </w:trPr>
        <w:tc>
          <w:tcPr>
            <w:tcW w:w="22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9EC7D8" w14:textId="77777777" w:rsidR="00113959" w:rsidRPr="00DF2303" w:rsidRDefault="00113959" w:rsidP="00834CA2">
            <w:pPr>
              <w:spacing w:line="360" w:lineRule="auto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65AC13" w14:textId="77777777" w:rsidR="00113959" w:rsidRPr="00DF2303" w:rsidRDefault="00113959" w:rsidP="00834CA2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2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86F918" w14:textId="77777777" w:rsidR="00113959" w:rsidRPr="00DF2303" w:rsidRDefault="00113959" w:rsidP="00834CA2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0EDD4C" w14:textId="77777777" w:rsidR="00113959" w:rsidRPr="00DF2303" w:rsidRDefault="00113959" w:rsidP="00834CA2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13959" w:rsidRPr="00632318" w14:paraId="37014C1F" w14:textId="77777777" w:rsidTr="00834CA2">
        <w:trPr>
          <w:trHeight w:val="467"/>
        </w:trPr>
        <w:tc>
          <w:tcPr>
            <w:tcW w:w="2227" w:type="dxa"/>
            <w:gridSpan w:val="2"/>
            <w:tcBorders>
              <w:top w:val="single" w:sz="4" w:space="0" w:color="auto"/>
            </w:tcBorders>
            <w:vAlign w:val="center"/>
          </w:tcPr>
          <w:p w14:paraId="367F4422" w14:textId="77777777" w:rsidR="00113959" w:rsidRPr="00DF2303" w:rsidRDefault="00113959" w:rsidP="00834CA2">
            <w:pPr>
              <w:spacing w:line="360" w:lineRule="auto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8" w:type="dxa"/>
            <w:gridSpan w:val="2"/>
            <w:tcBorders>
              <w:top w:val="single" w:sz="4" w:space="0" w:color="auto"/>
            </w:tcBorders>
            <w:vAlign w:val="center"/>
          </w:tcPr>
          <w:p w14:paraId="4B65991D" w14:textId="77777777" w:rsidR="00113959" w:rsidRPr="00DF2303" w:rsidRDefault="00113959" w:rsidP="00834CA2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228" w:type="dxa"/>
            <w:gridSpan w:val="2"/>
            <w:tcBorders>
              <w:top w:val="single" w:sz="4" w:space="0" w:color="auto"/>
            </w:tcBorders>
            <w:vAlign w:val="center"/>
          </w:tcPr>
          <w:p w14:paraId="13AFDE15" w14:textId="77777777" w:rsidR="00113959" w:rsidRPr="00DF2303" w:rsidRDefault="00113959" w:rsidP="00834CA2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</w:tcBorders>
            <w:vAlign w:val="center"/>
          </w:tcPr>
          <w:p w14:paraId="5CE7785C" w14:textId="77777777" w:rsidR="00113959" w:rsidRPr="00DF2303" w:rsidRDefault="00113959" w:rsidP="00834CA2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13959" w:rsidRPr="00632318" w14:paraId="139AB29A" w14:textId="77777777" w:rsidTr="00834CA2">
        <w:trPr>
          <w:trHeight w:val="1687"/>
        </w:trPr>
        <w:tc>
          <w:tcPr>
            <w:tcW w:w="8911" w:type="dxa"/>
            <w:gridSpan w:val="7"/>
            <w:vAlign w:val="center"/>
          </w:tcPr>
          <w:p w14:paraId="47D20DEA" w14:textId="77777777" w:rsidR="00113959" w:rsidRPr="00DF2303" w:rsidRDefault="00113959" w:rsidP="00834CA2">
            <w:pPr>
              <w:spacing w:line="40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606C9CE0" w14:textId="77777777" w:rsidR="00113959" w:rsidRPr="00DF2303" w:rsidRDefault="00113959" w:rsidP="00834CA2">
            <w:pPr>
              <w:spacing w:line="40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DF2303">
              <w:rPr>
                <w:rFonts w:ascii="宋体" w:eastAsia="宋体" w:hAnsi="宋体" w:cs="宋体" w:hint="eastAsia"/>
                <w:sz w:val="24"/>
                <w:szCs w:val="24"/>
              </w:rPr>
              <w:t>备注：请于9月</w:t>
            </w:r>
            <w:r w:rsidRPr="00DF2303">
              <w:rPr>
                <w:rFonts w:ascii="宋体" w:eastAsia="宋体" w:hAnsi="宋体" w:cs="宋体"/>
                <w:sz w:val="24"/>
                <w:szCs w:val="24"/>
              </w:rPr>
              <w:t>2</w:t>
            </w:r>
            <w:r w:rsidRPr="00DF2303">
              <w:rPr>
                <w:rFonts w:ascii="宋体" w:eastAsia="宋体" w:hAnsi="宋体" w:cs="宋体" w:hint="eastAsia"/>
                <w:sz w:val="24"/>
                <w:szCs w:val="24"/>
              </w:rPr>
              <w:t>5日之前确认回执</w:t>
            </w:r>
          </w:p>
          <w:p w14:paraId="41CB3988" w14:textId="77777777" w:rsidR="00113959" w:rsidRPr="00DF2303" w:rsidRDefault="00113959" w:rsidP="00834CA2">
            <w:pPr>
              <w:spacing w:line="40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DF2303">
              <w:rPr>
                <w:rFonts w:ascii="宋体" w:eastAsia="宋体" w:hAnsi="宋体" w:cs="宋体" w:hint="eastAsia"/>
                <w:sz w:val="24"/>
                <w:szCs w:val="24"/>
              </w:rPr>
              <w:t xml:space="preserve">组委会联系人： </w:t>
            </w:r>
            <w:r w:rsidRPr="00DF2303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  <w:r w:rsidRPr="00DF2303">
              <w:rPr>
                <w:rFonts w:ascii="宋体" w:eastAsia="宋体" w:hAnsi="宋体" w:cs="宋体" w:hint="eastAsia"/>
                <w:sz w:val="24"/>
                <w:szCs w:val="24"/>
              </w:rPr>
              <w:t xml:space="preserve">强 </w:t>
            </w:r>
            <w:r w:rsidRPr="00DF2303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  <w:proofErr w:type="gramStart"/>
            <w:r w:rsidRPr="00DF2303">
              <w:rPr>
                <w:rFonts w:ascii="宋体" w:eastAsia="宋体" w:hAnsi="宋体" w:cs="宋体" w:hint="eastAsia"/>
                <w:sz w:val="24"/>
                <w:szCs w:val="24"/>
              </w:rPr>
              <w:t>鑫</w:t>
            </w:r>
            <w:proofErr w:type="gramEnd"/>
            <w:r w:rsidRPr="00DF2303">
              <w:rPr>
                <w:rFonts w:ascii="宋体" w:eastAsia="宋体" w:hAnsi="宋体" w:cs="宋体" w:hint="eastAsia"/>
                <w:sz w:val="24"/>
                <w:szCs w:val="24"/>
              </w:rPr>
              <w:t xml:space="preserve"> 18291112988</w:t>
            </w:r>
          </w:p>
          <w:p w14:paraId="2C6AEF6C" w14:textId="77777777" w:rsidR="00113959" w:rsidRPr="00DF2303" w:rsidRDefault="00113959" w:rsidP="00834CA2">
            <w:pPr>
              <w:spacing w:line="400" w:lineRule="exact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BE2B55">
              <w:rPr>
                <w:rFonts w:ascii="宋体" w:eastAsia="宋体" w:hAnsi="宋体" w:cs="宋体" w:hint="eastAsia"/>
                <w:sz w:val="24"/>
                <w:szCs w:val="24"/>
              </w:rPr>
              <w:t>中国果协联系人</w:t>
            </w:r>
            <w:proofErr w:type="gramEnd"/>
            <w:r w:rsidRPr="00BE2B55">
              <w:rPr>
                <w:rFonts w:ascii="宋体" w:eastAsia="宋体" w:hAnsi="宋体" w:cs="宋体" w:hint="eastAsia"/>
                <w:sz w:val="24"/>
                <w:szCs w:val="24"/>
              </w:rPr>
              <w:t>：黄安琪（010）660952</w:t>
            </w:r>
            <w:r w:rsidRPr="00BE2B55">
              <w:rPr>
                <w:rFonts w:ascii="宋体" w:eastAsia="宋体" w:hAnsi="宋体" w:cs="宋体"/>
                <w:sz w:val="24"/>
                <w:szCs w:val="24"/>
              </w:rPr>
              <w:t>41</w:t>
            </w:r>
            <w:r w:rsidRPr="00BE2B55">
              <w:rPr>
                <w:rFonts w:ascii="宋体" w:eastAsia="宋体" w:hAnsi="宋体" w:cs="宋体" w:hint="eastAsia"/>
                <w:sz w:val="24"/>
                <w:szCs w:val="24"/>
              </w:rPr>
              <w:t>，</w:t>
            </w:r>
            <w:r w:rsidRPr="00BE2B55">
              <w:rPr>
                <w:rFonts w:ascii="宋体" w:eastAsia="宋体" w:hAnsi="宋体" w:cs="宋体"/>
                <w:sz w:val="24"/>
                <w:szCs w:val="24"/>
              </w:rPr>
              <w:t>18522231200</w:t>
            </w:r>
          </w:p>
          <w:p w14:paraId="1D6FD3FC" w14:textId="77777777" w:rsidR="00113959" w:rsidRPr="00DF2303" w:rsidRDefault="00113959" w:rsidP="00834CA2">
            <w:pPr>
              <w:spacing w:line="400" w:lineRule="exact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DF2303">
              <w:rPr>
                <w:rFonts w:ascii="宋体" w:eastAsia="宋体" w:hAnsi="宋体" w:cs="宋体" w:hint="eastAsia"/>
                <w:sz w:val="24"/>
                <w:szCs w:val="24"/>
              </w:rPr>
              <w:t>亚果会</w:t>
            </w:r>
            <w:proofErr w:type="gramEnd"/>
            <w:r w:rsidRPr="00DF2303">
              <w:rPr>
                <w:rFonts w:ascii="宋体" w:eastAsia="宋体" w:hAnsi="宋体" w:cs="宋体" w:hint="eastAsia"/>
                <w:sz w:val="24"/>
                <w:szCs w:val="24"/>
              </w:rPr>
              <w:t xml:space="preserve">联系人： </w:t>
            </w:r>
            <w:r w:rsidRPr="00DF2303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  <w:r w:rsidRPr="00DF2303">
              <w:rPr>
                <w:rFonts w:ascii="宋体" w:eastAsia="宋体" w:hAnsi="宋体" w:cs="宋体" w:hint="eastAsia"/>
                <w:sz w:val="24"/>
                <w:szCs w:val="24"/>
              </w:rPr>
              <w:t>杨芬</w:t>
            </w:r>
            <w:proofErr w:type="gramStart"/>
            <w:r w:rsidRPr="00DF2303">
              <w:rPr>
                <w:rFonts w:ascii="宋体" w:eastAsia="宋体" w:hAnsi="宋体" w:cs="宋体" w:hint="eastAsia"/>
                <w:sz w:val="24"/>
                <w:szCs w:val="24"/>
              </w:rPr>
              <w:t>芬</w:t>
            </w:r>
            <w:proofErr w:type="gramEnd"/>
            <w:r w:rsidRPr="00DF2303">
              <w:rPr>
                <w:rFonts w:ascii="宋体" w:eastAsia="宋体" w:hAnsi="宋体" w:cs="宋体" w:hint="eastAsia"/>
                <w:sz w:val="24"/>
                <w:szCs w:val="24"/>
              </w:rPr>
              <w:t xml:space="preserve"> 13671808663</w:t>
            </w:r>
          </w:p>
          <w:p w14:paraId="6624248A" w14:textId="77777777" w:rsidR="00113959" w:rsidRPr="00DF2303" w:rsidRDefault="00113959" w:rsidP="00834CA2">
            <w:pPr>
              <w:spacing w:line="40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14:paraId="7C5781C6" w14:textId="79F90CC8" w:rsidR="005A56C8" w:rsidRPr="00113959" w:rsidRDefault="00C1357E" w:rsidP="00113959">
      <w:pPr>
        <w:rPr>
          <w:rFonts w:hint="eastAsia"/>
        </w:rPr>
      </w:pPr>
    </w:p>
    <w:sectPr w:rsidR="005A56C8" w:rsidRPr="001139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E9912" w14:textId="77777777" w:rsidR="00C1357E" w:rsidRDefault="00C1357E" w:rsidP="00113959">
      <w:r>
        <w:separator/>
      </w:r>
    </w:p>
  </w:endnote>
  <w:endnote w:type="continuationSeparator" w:id="0">
    <w:p w14:paraId="174C74FF" w14:textId="77777777" w:rsidR="00C1357E" w:rsidRDefault="00C1357E" w:rsidP="00113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3BDD5" w14:textId="77777777" w:rsidR="00C1357E" w:rsidRDefault="00C1357E" w:rsidP="00113959">
      <w:r>
        <w:separator/>
      </w:r>
    </w:p>
  </w:footnote>
  <w:footnote w:type="continuationSeparator" w:id="0">
    <w:p w14:paraId="0C57B4ED" w14:textId="77777777" w:rsidR="00C1357E" w:rsidRDefault="00C1357E" w:rsidP="001139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65B66"/>
    <w:multiLevelType w:val="hybridMultilevel"/>
    <w:tmpl w:val="347015E4"/>
    <w:lvl w:ilvl="0" w:tplc="7A466990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55C"/>
    <w:rsid w:val="00113959"/>
    <w:rsid w:val="0019455C"/>
    <w:rsid w:val="001C7DB6"/>
    <w:rsid w:val="00583DC9"/>
    <w:rsid w:val="0068783E"/>
    <w:rsid w:val="00C1357E"/>
    <w:rsid w:val="00D4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3C0C46"/>
  <w15:chartTrackingRefBased/>
  <w15:docId w15:val="{8EDD5471-45E4-4BFC-9599-7E2E6CC3A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39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39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1395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139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13959"/>
    <w:rPr>
      <w:sz w:val="18"/>
      <w:szCs w:val="18"/>
    </w:rPr>
  </w:style>
  <w:style w:type="paragraph" w:styleId="a7">
    <w:name w:val="Normal (Web)"/>
    <w:basedOn w:val="a"/>
    <w:uiPriority w:val="99"/>
    <w:unhideWhenUsed/>
    <w:rsid w:val="0011395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113959"/>
    <w:rPr>
      <w:b/>
      <w:bCs/>
    </w:rPr>
  </w:style>
  <w:style w:type="paragraph" w:styleId="a9">
    <w:name w:val="Body Text"/>
    <w:basedOn w:val="a"/>
    <w:next w:val="a5"/>
    <w:link w:val="aa"/>
    <w:uiPriority w:val="1"/>
    <w:qFormat/>
    <w:rsid w:val="00113959"/>
    <w:rPr>
      <w:rFonts w:ascii="楷体" w:eastAsia="楷体" w:hAnsi="楷体" w:cs="楷体"/>
      <w:spacing w:val="10"/>
      <w:sz w:val="28"/>
      <w:szCs w:val="28"/>
      <w:lang w:val="zh-CN" w:bidi="zh-CN"/>
    </w:rPr>
  </w:style>
  <w:style w:type="character" w:customStyle="1" w:styleId="aa">
    <w:name w:val="正文文本 字符"/>
    <w:basedOn w:val="a0"/>
    <w:link w:val="a9"/>
    <w:uiPriority w:val="1"/>
    <w:rsid w:val="00113959"/>
    <w:rPr>
      <w:rFonts w:ascii="楷体" w:eastAsia="楷体" w:hAnsi="楷体" w:cs="楷体"/>
      <w:spacing w:val="10"/>
      <w:sz w:val="28"/>
      <w:szCs w:val="28"/>
      <w:lang w:val="zh-CN" w:bidi="zh-CN"/>
    </w:rPr>
  </w:style>
  <w:style w:type="table" w:styleId="ab">
    <w:name w:val="Table Grid"/>
    <w:basedOn w:val="a1"/>
    <w:qFormat/>
    <w:rsid w:val="00113959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15011359965@163.com</dc:creator>
  <cp:keywords/>
  <dc:description/>
  <cp:lastModifiedBy>15011359965@163.com</cp:lastModifiedBy>
  <cp:revision>2</cp:revision>
  <dcterms:created xsi:type="dcterms:W3CDTF">2021-09-22T08:12:00Z</dcterms:created>
  <dcterms:modified xsi:type="dcterms:W3CDTF">2021-09-22T08:12:00Z</dcterms:modified>
</cp:coreProperties>
</file>